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83" w:rsidRDefault="00831060">
      <w:r>
        <w:t>Έδεσσα, 02-02-2020</w:t>
      </w:r>
      <w:r>
        <w:br/>
      </w:r>
      <w:r>
        <w:br/>
        <w:t xml:space="preserve">Αρ. </w:t>
      </w:r>
      <w:proofErr w:type="spellStart"/>
      <w:r>
        <w:t>Πρ</w:t>
      </w:r>
      <w:proofErr w:type="spellEnd"/>
      <w:r>
        <w:t>. 22</w:t>
      </w:r>
      <w:r>
        <w:br/>
      </w:r>
      <w:r>
        <w:br/>
      </w:r>
      <w:r>
        <w:br/>
        <w:t xml:space="preserve">ΑΠΟ </w:t>
      </w:r>
      <w:proofErr w:type="spellStart"/>
      <w:r>
        <w:t>ΚΠΕ</w:t>
      </w:r>
      <w:proofErr w:type="spellEnd"/>
      <w:r>
        <w:t xml:space="preserve"> ΕΔΕΣΣΑΣ ΓΙΑΝΝΙΤΣΩΝ</w:t>
      </w:r>
      <w:r>
        <w:br/>
      </w:r>
      <w:r>
        <w:br/>
        <w:t>ΠΡΟΣ ΣΧΟΛΙΚΕΣ ΜΟΝΑΔΕΣ ΤΗΣ ΕΠΙΚΡΑΤΕΙΑΣ δια των ΥΠΕΥΘΥΝΩΝ ΣΧΟΛΙΚΩΝ</w:t>
      </w:r>
      <w:r>
        <w:br/>
        <w:t>ΔΡΑΣΤΗΡΙΟΤΗΤΩΝ/ΠΕΡΙΒΑΛΛΟΝΤΙΚΗΣ ΕΚΠΑΙΔΕΥΣΗΣ</w:t>
      </w:r>
      <w:r>
        <w:br/>
      </w:r>
      <w:r>
        <w:br/>
        <w:t>ΥΠΕΥΘΥΝΟΥΣ ΣΧΟΛΙΚΩΝ ΔΡΑΣΤΗΡΙΟΤΗΤΩΝ/ΠΕΡΙΒΑΛΛΟΝΤΙΚΗΣ ΕΚΠΑΙΔΕΥΣΗΣ</w:t>
      </w:r>
      <w:r>
        <w:br/>
      </w:r>
      <w:r>
        <w:br/>
      </w:r>
      <w:r>
        <w:br/>
        <w:t>Αγαπητοί συνάδελφοι,</w:t>
      </w:r>
      <w:r>
        <w:br/>
      </w:r>
      <w:r>
        <w:br/>
        <w:t xml:space="preserve">Με το παρόν μήνυμα σας ενημερώνουμε σχετικά με την </w:t>
      </w:r>
      <w:bookmarkStart w:id="0" w:name="_GoBack"/>
      <w:r>
        <w:t>Πρόσκληση ένταξης</w:t>
      </w:r>
      <w:r>
        <w:br/>
        <w:t>σχολικών μονάδων/μελών στο Εθνικό Θεματικό Δίκτυο Εκπαίδευσης για την</w:t>
      </w:r>
      <w:r>
        <w:br/>
      </w:r>
      <w:proofErr w:type="spellStart"/>
      <w:r>
        <w:t>Αξιοβίωτη</w:t>
      </w:r>
      <w:proofErr w:type="spellEnd"/>
      <w:r>
        <w:t xml:space="preserve"> Ανάπτυξη ΑΠΟΡΡΙΜΜΑΤΑ: ΤΑ ΧΡΗΣΙΜΑ "ΑΧΡΗΣΤΑ"</w:t>
      </w:r>
      <w:bookmarkEnd w:id="0"/>
      <w:r>
        <w:t>, που συντονίζεται από</w:t>
      </w:r>
      <w:r>
        <w:br/>
        <w:t xml:space="preserve">το Κέντρο μας. </w:t>
      </w:r>
      <w:r>
        <w:br/>
        <w:t>Παρακαλούμε για την προώθηση του συνημμένου εγγράφου μας στους Συλλόγους</w:t>
      </w:r>
      <w:r>
        <w:br/>
        <w:t xml:space="preserve">Διδασκόντων των Σχ. Μονάδων ευθύνης σας. </w:t>
      </w:r>
      <w:r>
        <w:br/>
        <w:t>Επίσης καλούμε όσους από εσάς (αφορά Υπευθύνους Σχολικών</w:t>
      </w:r>
      <w:r>
        <w:br/>
        <w:t>Δραστηριοτήτων/Περιβαλλοντικής Εκπαίδευσης) δεν είσαστε ενταγμένοι στα μέλη</w:t>
      </w:r>
      <w:r>
        <w:br/>
        <w:t>της Παιδαγωγικής Ομάδας και στους συνεργάτες μας στο πλαίσιο λειτουργίας του</w:t>
      </w:r>
      <w:r>
        <w:br/>
        <w:t>προαναφερόμενου Δικτύου, να ενταχθείτε και να πλαισιώσετε την προσπάθειά</w:t>
      </w:r>
      <w:r>
        <w:br/>
        <w:t>μας, συμπληρώνοντας τη συνημμένη δήλωση και αποστέλλοντάς την, πρωτότυπα</w:t>
      </w:r>
      <w:r>
        <w:br/>
        <w:t xml:space="preserve">υπογεγραμμένη, στο </w:t>
      </w:r>
      <w:proofErr w:type="spellStart"/>
      <w:r>
        <w:t>ΚΠΕ</w:t>
      </w:r>
      <w:proofErr w:type="spellEnd"/>
      <w:r>
        <w:t xml:space="preserve"> Έδεσσας Γιαννιτσών.</w:t>
      </w:r>
      <w:r>
        <w:br/>
      </w:r>
      <w:r>
        <w:br/>
        <w:t>Ευχαριστούμε για τη συνεργασία.</w:t>
      </w:r>
      <w:r>
        <w:br/>
      </w:r>
      <w:r>
        <w:br/>
      </w:r>
      <w:r>
        <w:br/>
        <w:t>Η ΥΠΕΥΘΥΝΗ ΛΕΙΤΟΥΡΓΙΑΣ</w:t>
      </w:r>
      <w:r>
        <w:br/>
      </w:r>
      <w:r>
        <w:br/>
        <w:t>ΣΟΦΙΑ ΘΕΟΔΩΡΙΔΟΥ</w:t>
      </w:r>
      <w:r>
        <w:br/>
      </w:r>
      <w:r>
        <w:br/>
      </w:r>
      <w:r>
        <w:br/>
      </w:r>
      <w:r>
        <w:br/>
        <w:t xml:space="preserve">ΚΕΝΤΡΟ ΠΕΡΙΒΑΛΛΟΝΤΙΚΗΣ ΕΚΠΑΙΔΕΥΣΗΣ ΕΔΕΣΣΑΣ ΓΙΑΝΝΙΤΣΩΝ </w:t>
      </w:r>
      <w:r>
        <w:br/>
        <w:t>Μύλοι, Περιοχή Καταρρακτών, ΕΔΕΣΣΑ, 58200</w:t>
      </w:r>
      <w:r>
        <w:br/>
      </w:r>
      <w:r>
        <w:br/>
      </w:r>
      <w:proofErr w:type="spellStart"/>
      <w:r>
        <w:t>tel</w:t>
      </w:r>
      <w:proofErr w:type="spellEnd"/>
      <w:r>
        <w:t xml:space="preserve">. </w:t>
      </w:r>
      <w:r w:rsidRPr="00831060">
        <w:rPr>
          <w:lang w:val="en-US"/>
        </w:rPr>
        <w:t>+30 23810 51337</w:t>
      </w:r>
      <w:r w:rsidRPr="00831060">
        <w:rPr>
          <w:lang w:val="en-US"/>
        </w:rPr>
        <w:br/>
        <w:t>fax. +30 23810 21737</w:t>
      </w:r>
      <w:r w:rsidRPr="00831060">
        <w:rPr>
          <w:lang w:val="en-US"/>
        </w:rPr>
        <w:br/>
      </w:r>
      <w:r w:rsidRPr="00831060">
        <w:rPr>
          <w:lang w:val="en-US"/>
        </w:rPr>
        <w:br/>
        <w:t>mob. 6973557419</w:t>
      </w:r>
      <w:r w:rsidRPr="00831060">
        <w:rPr>
          <w:lang w:val="en-US"/>
        </w:rPr>
        <w:br/>
        <w:t xml:space="preserve">e-mail. </w:t>
      </w:r>
      <w:hyperlink r:id="rId5" w:history="1">
        <w:proofErr w:type="gramStart"/>
        <w:r w:rsidRPr="00831060">
          <w:rPr>
            <w:rStyle w:val="-"/>
            <w:lang w:val="en-US"/>
          </w:rPr>
          <w:t>&lt;mailto:mail@kpe-edess.pel.sch.gr&gt;</w:t>
        </w:r>
      </w:hyperlink>
      <w:r w:rsidRPr="00831060">
        <w:rPr>
          <w:lang w:val="en-US"/>
        </w:rPr>
        <w:t xml:space="preserve"> </w:t>
      </w:r>
      <w:hyperlink r:id="rId6" w:history="1">
        <w:r w:rsidRPr="00831060">
          <w:rPr>
            <w:rStyle w:val="-"/>
            <w:lang w:val="en-US"/>
          </w:rPr>
          <w:t>mail@kpe-edess.pel.sch.gr</w:t>
        </w:r>
      </w:hyperlink>
      <w:r w:rsidRPr="00831060">
        <w:rPr>
          <w:lang w:val="en-US"/>
        </w:rPr>
        <w:t xml:space="preserve"> </w:t>
      </w:r>
      <w:r w:rsidRPr="00831060">
        <w:rPr>
          <w:lang w:val="en-US"/>
        </w:rPr>
        <w:br/>
        <w:t>web.</w:t>
      </w:r>
      <w:proofErr w:type="gramEnd"/>
      <w:r w:rsidRPr="00831060">
        <w:rPr>
          <w:lang w:val="en-US"/>
        </w:rPr>
        <w:t xml:space="preserve"> </w:t>
      </w:r>
      <w:hyperlink r:id="rId7" w:history="1">
        <w:r>
          <w:rPr>
            <w:rStyle w:val="-"/>
          </w:rPr>
          <w:t>&lt;http://kpe-edess.pel.sch.gr&gt;</w:t>
        </w:r>
      </w:hyperlink>
      <w:r>
        <w:t xml:space="preserve"> </w:t>
      </w:r>
      <w:hyperlink r:id="rId8" w:history="1">
        <w:r>
          <w:rPr>
            <w:rStyle w:val="-"/>
          </w:rPr>
          <w:t>http://kpe-edess.pel.sch.gr</w:t>
        </w:r>
      </w:hyperlink>
      <w:r>
        <w:t xml:space="preserve"> </w:t>
      </w:r>
      <w:r>
        <w:br/>
      </w:r>
      <w:hyperlink r:id="rId9" w:history="1">
        <w:r>
          <w:rPr>
            <w:rStyle w:val="-"/>
          </w:rPr>
          <w:t>&lt;http://blogs.sch.gr/kpeedessa&gt;</w:t>
        </w:r>
      </w:hyperlink>
      <w:r>
        <w:t xml:space="preserve"> </w:t>
      </w:r>
      <w:hyperlink r:id="rId10" w:history="1">
        <w:r>
          <w:rPr>
            <w:rStyle w:val="-"/>
          </w:rPr>
          <w:t>http://blogs.sch.gr/kpeedessa</w:t>
        </w:r>
      </w:hyperlink>
      <w:r>
        <w:br/>
      </w:r>
      <w:hyperlink r:id="rId11" w:history="1">
        <w:r>
          <w:rPr>
            <w:rStyle w:val="-"/>
          </w:rPr>
          <w:t>&lt;http://blogs.sch.gr/kpeedessa2&gt;</w:t>
        </w:r>
      </w:hyperlink>
      <w:r>
        <w:t xml:space="preserve"> </w:t>
      </w:r>
      <w:hyperlink r:id="rId12" w:history="1">
        <w:r>
          <w:rPr>
            <w:rStyle w:val="-"/>
          </w:rPr>
          <w:t>http://blogs.sch.gr/kpeedessa2</w:t>
        </w:r>
      </w:hyperlink>
      <w:r>
        <w:br/>
      </w:r>
      <w:hyperlink r:id="rId13" w:history="1">
        <w:r>
          <w:rPr>
            <w:rStyle w:val="-"/>
          </w:rPr>
          <w:t>&lt;http://blogs.sch.gr/schoolgardens&gt;</w:t>
        </w:r>
      </w:hyperlink>
      <w:r>
        <w:t xml:space="preserve"> </w:t>
      </w:r>
      <w:hyperlink r:id="rId14" w:history="1">
        <w:r>
          <w:rPr>
            <w:rStyle w:val="-"/>
          </w:rPr>
          <w:t>http://blogs.sch.gr/schoolgardens</w:t>
        </w:r>
      </w:hyperlink>
      <w:r>
        <w:br/>
      </w:r>
      <w:hyperlink r:id="rId15" w:history="1">
        <w:r>
          <w:rPr>
            <w:rStyle w:val="-"/>
          </w:rPr>
          <w:t>&lt;http://blogs.sch.gr/fotografizo&gt;</w:t>
        </w:r>
      </w:hyperlink>
      <w:r>
        <w:t xml:space="preserve"> </w:t>
      </w:r>
      <w:hyperlink r:id="rId16" w:history="1">
        <w:r>
          <w:rPr>
            <w:rStyle w:val="-"/>
          </w:rPr>
          <w:t>http://blogs.sch.gr/fotografizo</w:t>
        </w:r>
      </w:hyperlink>
      <w:r>
        <w:t xml:space="preserve"> </w:t>
      </w:r>
      <w:r>
        <w:br/>
      </w:r>
      <w:hyperlink r:id="rId17" w:history="1">
        <w:r>
          <w:rPr>
            <w:rStyle w:val="-"/>
          </w:rPr>
          <w:t>&lt;http://myownchristmastree.blogspot.gr/&gt;</w:t>
        </w:r>
      </w:hyperlink>
      <w:r>
        <w:br/>
      </w:r>
      <w:hyperlink r:id="rId18" w:history="1">
        <w:r>
          <w:rPr>
            <w:rStyle w:val="-"/>
          </w:rPr>
          <w:t>http://myownchristmastree.blogspot.gr/</w:t>
        </w:r>
      </w:hyperlink>
      <w:r>
        <w:br/>
      </w:r>
      <w:hyperlink r:id="rId19" w:history="1">
        <w:r>
          <w:rPr>
            <w:rStyle w:val="-"/>
          </w:rPr>
          <w:t>http://toneroexeimnimi.blogspot.com/</w:t>
        </w:r>
      </w:hyperlink>
      <w:r>
        <w:br/>
      </w:r>
      <w:r>
        <w:br/>
        <w:t>ΘΕΜΑ: Λειτουργία του Εθνικού Θεματικού Δικτύου Εκπαίδευσης για την</w:t>
      </w:r>
      <w:r>
        <w:br/>
        <w:t>Αειφορία</w:t>
      </w:r>
      <w:r>
        <w:br/>
      </w:r>
      <w:r>
        <w:br/>
        <w:t>«Απορρίμματα: Τα χρήσιμα άχρηστα», κατά τα σχολικά έτη 2019-2020,</w:t>
      </w:r>
      <w:r>
        <w:br/>
        <w:t>2020-2021</w:t>
      </w:r>
      <w:r>
        <w:br/>
      </w:r>
      <w:r>
        <w:br/>
      </w:r>
      <w:r>
        <w:br/>
        <w:t>Το Κέντρο Περιβαλλοντικής Εκπαίδευσης (</w:t>
      </w:r>
      <w:proofErr w:type="spellStart"/>
      <w:r>
        <w:t>ΚΠΕ</w:t>
      </w:r>
      <w:proofErr w:type="spellEnd"/>
      <w:r>
        <w:t>) Έδεσσας Γιαννιτσών οραματίζεται</w:t>
      </w:r>
      <w:r>
        <w:br/>
        <w:t>το φυσικό-ανθρωπογενές περιβάλλον με ποιοτικά χαρακτηριστικά που το</w:t>
      </w:r>
      <w:r>
        <w:br/>
        <w:t xml:space="preserve">καθιστούν </w:t>
      </w:r>
      <w:proofErr w:type="spellStart"/>
      <w:r>
        <w:t>αειφορικό</w:t>
      </w:r>
      <w:proofErr w:type="spellEnd"/>
      <w:r>
        <w:t>, καθώς και τους ανθρώπους που βιώνουν μέσα σε αυτό να</w:t>
      </w:r>
      <w:r>
        <w:br/>
        <w:t>είναι περιβαλλοντικά γραμματισμένοι και μεταξύ τους αλληλέγγυοι - διαχρονικά</w:t>
      </w:r>
      <w:r>
        <w:br/>
        <w:t>στο παρόν και στο μέλλον-. Σε αυτήν την κατεύθυνση, καλεί εκπαιδευτικούς και</w:t>
      </w:r>
      <w:r>
        <w:br/>
        <w:t>μαθητές σχολείων της επικράτειας να συμμετάσχουν στο Εθνικό Θεματικό Δίκτυο</w:t>
      </w:r>
      <w:r>
        <w:br/>
        <w:t xml:space="preserve">Εκπαίδευσης για την </w:t>
      </w:r>
      <w:proofErr w:type="spellStart"/>
      <w:r>
        <w:t>Αξιοβίωτη</w:t>
      </w:r>
      <w:proofErr w:type="spellEnd"/>
      <w:r>
        <w:t xml:space="preserve"> Ανάπτυξη (</w:t>
      </w:r>
      <w:proofErr w:type="spellStart"/>
      <w:r>
        <w:t>ΕΘΔΕΑΑ</w:t>
      </w:r>
      <w:proofErr w:type="spellEnd"/>
      <w:r>
        <w:t>) «Απορρίμματα: Τα χρήσιμα</w:t>
      </w:r>
      <w:r>
        <w:br/>
        <w:t>άχρηστα», κατά τα σχολικά έτη 2019-2020, 2020-2021. Συγκεκριμένα απευθύνεται</w:t>
      </w:r>
      <w:r>
        <w:br/>
        <w:t>σε ομάδες μαθητών Α/</w:t>
      </w:r>
      <w:proofErr w:type="spellStart"/>
      <w:r>
        <w:t>θμιας</w:t>
      </w:r>
      <w:proofErr w:type="spellEnd"/>
      <w:r>
        <w:t xml:space="preserve"> και Β/</w:t>
      </w:r>
      <w:proofErr w:type="spellStart"/>
      <w:r>
        <w:t>θμιας</w:t>
      </w:r>
      <w:proofErr w:type="spellEnd"/>
      <w:r>
        <w:t xml:space="preserve"> Εκπαίδευσης που εκπονούν προγράμματα</w:t>
      </w:r>
      <w:r>
        <w:br/>
        <w:t>Περιβαλλοντικής Εκπαίδευσης με θέμα τη μείωση των απορριμμάτων, την</w:t>
      </w:r>
      <w:r>
        <w:br/>
        <w:t xml:space="preserve">ανακύκλωση ή την </w:t>
      </w:r>
      <w:proofErr w:type="spellStart"/>
      <w:r>
        <w:t>επαναχρησιμοποίησή</w:t>
      </w:r>
      <w:proofErr w:type="spellEnd"/>
      <w:r>
        <w:t xml:space="preserve"> τους. </w:t>
      </w:r>
      <w:r>
        <w:br/>
        <w:t>Στη διάρκεια της τρέχουσας σχολικής χρονιάς θα δοθεί από το Δίκτυο</w:t>
      </w:r>
      <w:r>
        <w:br/>
        <w:t>ιδιαίτερη βαρύτητα στις θεματικές αξιοποίησης των απορριμμάτων σε νέα χρήση.</w:t>
      </w:r>
      <w:r>
        <w:br/>
        <w:t>Ειδικότερα οι μαθητικές ομάδες μέλη θα γίνουν αποδέκτες ολοκληρωμένων</w:t>
      </w:r>
      <w:r>
        <w:br/>
        <w:t>μαθησιακών προτάσεων (εκπαιδευτικό υλικό, προτεινόμενες δράσεις,</w:t>
      </w:r>
      <w:r>
        <w:br/>
        <w:t>προτεινόμενοι φορείς) που αφορούν στην κατασκευή μουσικών οργάνων και</w:t>
      </w:r>
      <w:r>
        <w:br/>
        <w:t>δημιουργία σχολικής «Μπάντας Απορριμματοφόρων», η οποία στη συνέχεια θα</w:t>
      </w:r>
      <w:r>
        <w:br/>
        <w:t xml:space="preserve">πλαισιώνει τις σχολικές τους γιορτές. </w:t>
      </w:r>
      <w:r>
        <w:br/>
        <w:t>Είναι σημαντικό να διευκρινιστεί ότι, μεταξύ άλλων, δεν είναι απαραίτητο οι</w:t>
      </w:r>
      <w:r>
        <w:br/>
        <w:t>εκπαιδευτικοί και μαθητές που θα εμπλακούν να γνωρίζουν Μουσική, καθώς και</w:t>
      </w:r>
      <w:r>
        <w:br/>
        <w:t>ότι το εγχείρημα συμπεριλαμβάνει στους στόχους του εκτός της ρυθμικής</w:t>
      </w:r>
      <w:r>
        <w:br/>
        <w:t xml:space="preserve">συνοδείας των τραγουδιών από την Μπάντα και τη μελωδική. </w:t>
      </w:r>
      <w:r>
        <w:br/>
        <w:t>Απώτερος στόχος του Συντονιστικού Κέντρου, του Κέντρου μας, είναι μία</w:t>
      </w:r>
      <w:r>
        <w:br/>
        <w:t>πανελλήνια συνάντηση μαθητών κι εκπαιδευτικών του Δικτύου, οι οποίοι θα</w:t>
      </w:r>
      <w:r>
        <w:br/>
        <w:t>έχουν ασχοληθεί με τη σύσταση και λειτουργία Μπάντας Απορριμματοφόρων. Το</w:t>
      </w:r>
      <w:r>
        <w:br/>
        <w:t>όραμα που μοιραζόμαστε μαζί σας είναι η σχολική κοινότητα να αποκτήσει μία</w:t>
      </w:r>
      <w:r>
        <w:br/>
        <w:t>Πανελλήνια Μπάντα Απορριμματοφόρων! Αναφορές στο ανωτέρω έργο μοιραζόμαστε</w:t>
      </w:r>
      <w:r>
        <w:br/>
        <w:t xml:space="preserve">μαζί σας μέσω των ακόλουθων </w:t>
      </w:r>
      <w:proofErr w:type="spellStart"/>
      <w:r>
        <w:t>υπερσυνδέσμων</w:t>
      </w:r>
      <w:proofErr w:type="spellEnd"/>
      <w:r>
        <w:t>:</w:t>
      </w:r>
      <w:r>
        <w:br/>
      </w:r>
      <w:hyperlink r:id="rId20" w:history="1">
        <w:r>
          <w:rPr>
            <w:rStyle w:val="-"/>
          </w:rPr>
          <w:t>https://www.facebook.com/100013594783742/videos/796688130794339/</w:t>
        </w:r>
      </w:hyperlink>
      <w:r>
        <w:t xml:space="preserve"> ,</w:t>
      </w:r>
      <w:r>
        <w:br/>
      </w:r>
      <w:hyperlink r:id="rId21" w:history="1">
        <w:r>
          <w:rPr>
            <w:rStyle w:val="-"/>
          </w:rPr>
          <w:t>http://toneroexeimnimi.blogspot.com/</w:t>
        </w:r>
      </w:hyperlink>
      <w:r>
        <w:t xml:space="preserve"> , </w:t>
      </w:r>
      <w:r>
        <w:br/>
      </w:r>
      <w:hyperlink r:id="rId22" w:history="1">
        <w:r>
          <w:rPr>
            <w:rStyle w:val="-"/>
          </w:rPr>
          <w:t>https://www.amna.gr/macedonia/article/429195/I-mpanta-ton-aporrimmatoforon-r</w:t>
        </w:r>
      </w:hyperlink>
      <w:r>
        <w:br/>
        <w:t>okarei-me-mousika-organa-apo-skoupidia?fbclid=IwAR0bmTrmyxyUYm4nGMkKaEiEzdrN</w:t>
      </w:r>
      <w:r>
        <w:br/>
        <w:t>0c5BRKUugTOYzvfC3qS0N-nxUb1pHjE</w:t>
      </w:r>
      <w:r>
        <w:br/>
      </w:r>
      <w:r>
        <w:br/>
      </w:r>
      <w:r>
        <w:lastRenderedPageBreak/>
        <w:t>Τα σχολεία που επιθυμούν να ανταποκριθούν στην παρούσα πρόσκληση,</w:t>
      </w:r>
      <w:r>
        <w:br/>
        <w:t>παρακαλούνται να συμπληρώσουν την αίτηση που ακολουθεί και να την υποβάλλουν</w:t>
      </w:r>
      <w:r>
        <w:br/>
        <w:t xml:space="preserve">στο </w:t>
      </w:r>
      <w:proofErr w:type="spellStart"/>
      <w:r>
        <w:t>ΚΠΕ</w:t>
      </w:r>
      <w:proofErr w:type="spellEnd"/>
      <w:r>
        <w:t xml:space="preserve"> Έδεσσας-Γιαννιτσών </w:t>
      </w:r>
      <w:proofErr w:type="spellStart"/>
      <w:r>
        <w:t>i)αρχικά</w:t>
      </w:r>
      <w:proofErr w:type="spellEnd"/>
      <w:r>
        <w:t xml:space="preserve"> με ηλεκτρονικό ταχυδρομείο ( </w:t>
      </w:r>
      <w:proofErr w:type="spellStart"/>
      <w:r>
        <w:t>pokpe</w:t>
      </w:r>
      <w:proofErr w:type="spellEnd"/>
      <w:r>
        <w:br/>
      </w:r>
      <w:hyperlink r:id="rId23" w:history="1">
        <w:r>
          <w:rPr>
            <w:rStyle w:val="-"/>
          </w:rPr>
          <w:t>&lt;mailto:pokpe2014@gmail.com&gt;</w:t>
        </w:r>
      </w:hyperlink>
      <w:r>
        <w:t xml:space="preserve"> </w:t>
      </w:r>
      <w:hyperlink r:id="rId24" w:history="1">
        <w:r>
          <w:rPr>
            <w:rStyle w:val="-"/>
          </w:rPr>
          <w:t>2014@gmail.com</w:t>
        </w:r>
      </w:hyperlink>
      <w:r>
        <w:t xml:space="preserve"> ) και στη συνέχεια ii) με το</w:t>
      </w:r>
      <w:r>
        <w:br/>
        <w:t>συμβατικό ταχυδρομείο, μέσω του/της Υπευθύνου Σχ. Δραστηριοτήτων/</w:t>
      </w:r>
      <w:r>
        <w:br/>
        <w:t>Περιβαλλοντικής Εκπαίδευσης της περιοχής τους, πρωτότυπα υπογεγραμμένη και</w:t>
      </w:r>
      <w:r>
        <w:br/>
        <w:t>σφραγισμένη. Είναι απαραίτητο η αίτηση να συνοδεύεται από αντίγραφο σχεδίου</w:t>
      </w:r>
      <w:r>
        <w:br/>
        <w:t xml:space="preserve">του </w:t>
      </w:r>
      <w:proofErr w:type="spellStart"/>
      <w:r>
        <w:t>ομοθεματικού</w:t>
      </w:r>
      <w:proofErr w:type="spellEnd"/>
      <w:r>
        <w:t xml:space="preserve"> με το ανωτέρω Δίκτυο πολύμηνου εκπαιδευτικού προγράμματός</w:t>
      </w:r>
      <w:r>
        <w:br/>
        <w:t>τους, όπως αυτό κατατέθηκε προς έγκριση στη Διεύθυνση Εκπαίδευσης στην οποία</w:t>
      </w:r>
      <w:r>
        <w:br/>
        <w:t>ανήκουν. Στα σχολεία που θα ενταχθούν στο Δίκτυο θα σταλούν από το Κέντρο</w:t>
      </w:r>
      <w:r>
        <w:br/>
        <w:t>μας συμπληρωματικές πληροφορίες, καθώς και το πρωτόκολλο συνεργασίας με</w:t>
      </w:r>
      <w:r>
        <w:br/>
        <w:t xml:space="preserve">αυτό. </w:t>
      </w:r>
      <w:r>
        <w:br/>
        <w:t xml:space="preserve">Το </w:t>
      </w:r>
      <w:proofErr w:type="spellStart"/>
      <w:r>
        <w:t>ΚΠΕ</w:t>
      </w:r>
      <w:proofErr w:type="spellEnd"/>
      <w:r>
        <w:t xml:space="preserve"> Έδεσσας-Γιαννιτσών στο πλαίσιο λειτουργίας του Εθνικού Θεματικού</w:t>
      </w:r>
      <w:r>
        <w:br/>
        <w:t>Δικτύου ΠΕ Απορρίμματα: Τα χρήσιμα… «άχρηστα», θα υποστηρίξει τους</w:t>
      </w:r>
      <w:r>
        <w:br/>
        <w:t>εκπαιδευτικούς-μέλη του Δικτύου του, τόσο με επιμορφωτικές δράσεις -στις</w:t>
      </w:r>
      <w:r>
        <w:br/>
        <w:t>οποίες θα επιλέγονται κατά προτεραιότητα σε σχέση με τα μη μέλη-, όσο και με</w:t>
      </w:r>
      <w:r>
        <w:br/>
        <w:t>την αποστολή προς αυτούς κατάλληλου εκπαιδευτικού υλικού, καθώς και με τη</w:t>
      </w:r>
      <w:r>
        <w:br/>
        <w:t xml:space="preserve">συνεχή ενημέρωση κι επικοινωνία μαζί τους. </w:t>
      </w:r>
      <w:r>
        <w:br/>
        <w:t>Δηλώνουμε παρόντες στην προσπάθεια υποστήριξης του εκπαιδευτικού έργου των</w:t>
      </w:r>
      <w:r>
        <w:br/>
        <w:t>σχολείων μας και περιμένουμε να συνεργαστούμε εποικοδομητικά προς χάρη των</w:t>
      </w:r>
      <w:r>
        <w:br/>
        <w:t>μαθητών!</w:t>
      </w:r>
      <w:r>
        <w:br/>
      </w:r>
      <w:r>
        <w:br/>
        <w:t>Παρακαλούμε να ενημερωθούν σχετικά και ενυπόγραφα τα μέλη του συλλόγου</w:t>
      </w:r>
      <w:r>
        <w:br/>
        <w:t xml:space="preserve">διδασκόντων κάθε σχολικής μονάδας. </w:t>
      </w:r>
      <w:r>
        <w:br/>
        <w:t>Η ΥΠΕΥΘΥΝΗ Λ</w:t>
      </w:r>
      <w:r>
        <w:t xml:space="preserve">ΕΙΤΟΥΡΓΙΑΣ </w:t>
      </w:r>
      <w:r>
        <w:br/>
        <w:t>ΣΟΦΙΑ ΘΕΟΔΩΡΙΔΟΥ</w:t>
      </w:r>
      <w:r>
        <w:br/>
      </w:r>
      <w:r>
        <w:br/>
      </w:r>
      <w:r>
        <w:br/>
      </w:r>
      <w:r>
        <w:br/>
      </w:r>
      <w:r>
        <w:br/>
        <w:t xml:space="preserve">Πλαίσιο κειμένου: ΑΙΤΗΣΗ ΣΥΜΜΕΤΟΧΗΣ ΣΤΟ ΕΘΝΙΚΟ ΘΕΜΑΤΙΚΟ ΔΙΚΤΥΟ ΕΚΠΑΙΔΕΥΣΗΣ ΓΙΑ ΤΗΝ </w:t>
      </w:r>
      <w:proofErr w:type="spellStart"/>
      <w:r>
        <w:t>ΑΞΙΟΒΙΩΤΗ</w:t>
      </w:r>
      <w:proofErr w:type="spellEnd"/>
      <w:r>
        <w:t xml:space="preserve"> </w:t>
      </w:r>
      <w:proofErr w:type="spellStart"/>
      <w:r>
        <w:t>ΑΝΑΠΤΥΞΗΜΕ</w:t>
      </w:r>
      <w:proofErr w:type="spellEnd"/>
      <w:r>
        <w:t xml:space="preserve"> ΤΙΤΛΟ</w:t>
      </w:r>
      <w:r>
        <w:br/>
        <w:t xml:space="preserve">«Απορρίμματα: Τα χρήσιμα άχρηστα» </w:t>
      </w:r>
      <w:r>
        <w:br/>
      </w:r>
      <w:r>
        <w:br/>
      </w:r>
      <w:r>
        <w:br/>
        <w:t xml:space="preserve">1.ΣΧΟΛΕΙΟ ……...……………………………………. </w:t>
      </w:r>
      <w:proofErr w:type="spellStart"/>
      <w:r>
        <w:t>ΤΗΛ</w:t>
      </w:r>
      <w:proofErr w:type="spellEnd"/>
      <w:r>
        <w:t>. ……….…….……… ΦΑΞ..………………….</w:t>
      </w:r>
      <w:r>
        <w:br/>
      </w:r>
      <w:r>
        <w:br/>
        <w:t>ΔΙΕΥΘΥΝΣΗ ΕΚΠΑΙΔΕΥΣΗΣ ……………………. E-</w:t>
      </w:r>
      <w:proofErr w:type="spellStart"/>
      <w:r>
        <w:t>MAIL</w:t>
      </w:r>
      <w:proofErr w:type="spellEnd"/>
      <w:r>
        <w:br/>
        <w:t>………………………………………………</w:t>
      </w:r>
      <w:r>
        <w:br/>
      </w:r>
      <w:r>
        <w:br/>
        <w:t>ΤΑΧΥΔΡΟΜΙΚΗ ΔΙΕΥΘΥΝΣΗ ΣΧΟΛΕΙΟΥ</w:t>
      </w:r>
      <w:r>
        <w:br/>
        <w:t xml:space="preserve">ΗΛΕΚΤΡΟΝΙΚΗ ΣΕΛΙΔΑ …………………………. </w:t>
      </w:r>
      <w:r>
        <w:br/>
        <w:t>ΟΔΟΣ &amp; ΑΡΙΘΜΟΣ…………………………………</w:t>
      </w:r>
      <w:r>
        <w:br/>
        <w:t>............................................................................</w:t>
      </w:r>
      <w:r>
        <w:br/>
        <w:t>..........</w:t>
      </w:r>
      <w:r>
        <w:br/>
      </w:r>
      <w:r>
        <w:br/>
      </w:r>
      <w:proofErr w:type="spellStart"/>
      <w:r>
        <w:t>Τ.Κ</w:t>
      </w:r>
      <w:proofErr w:type="spellEnd"/>
      <w:r>
        <w:t>…………… ΔΗΜΟΣ…………………. ………. ΚΙΝΗΤΟ</w:t>
      </w:r>
      <w:r>
        <w:br/>
        <w:t>ΤΗΛΕΦΩΝΟ ΕΠΙΚΟΙΝΩΝΙΑΣ ....………</w:t>
      </w:r>
      <w:r>
        <w:br/>
      </w:r>
      <w:r>
        <w:br/>
      </w:r>
      <w:r>
        <w:lastRenderedPageBreak/>
        <w:t>ΝΟΜΟΣ………………………………………………. ………………………………………………………..</w:t>
      </w:r>
      <w:r>
        <w:br/>
        <w:t>2.ΣΥΝΤΟΝΙΣΤΕΣ ΕΚΠΑΙΔΕΥΤΙΚΟΙ / ΑΡΙΘΜΟΣ</w:t>
      </w:r>
      <w:r>
        <w:br/>
        <w:t>3.ΜΑΘΗΤΕΣ / ΑΡΙΘΜΟΣ</w:t>
      </w:r>
      <w:r>
        <w:br/>
      </w:r>
      <w:r>
        <w:br/>
        <w:t xml:space="preserve">ΤΑΞΗ / -ΕΙΣ ………………… </w:t>
      </w:r>
      <w:r>
        <w:br/>
      </w:r>
      <w:r>
        <w:br/>
      </w:r>
      <w:proofErr w:type="spellStart"/>
      <w:r>
        <w:t>ΟΝΟΜ</w:t>
      </w:r>
      <w:proofErr w:type="spellEnd"/>
      <w:r>
        <w:t>/</w:t>
      </w:r>
      <w:proofErr w:type="spellStart"/>
      <w:r>
        <w:t>ΠΩΝΥΜΟ</w:t>
      </w:r>
      <w:proofErr w:type="spellEnd"/>
      <w:r>
        <w:t xml:space="preserve"> ΕΙΔΙΚΟΤΗΤΑ Αρ. Μητρώου</w:t>
      </w:r>
      <w:r>
        <w:br/>
      </w:r>
      <w:proofErr w:type="spellStart"/>
      <w:r>
        <w:t>ΤΗΛ</w:t>
      </w:r>
      <w:proofErr w:type="spellEnd"/>
      <w:r>
        <w:t xml:space="preserve"> (</w:t>
      </w:r>
      <w:proofErr w:type="spellStart"/>
      <w:r>
        <w:t>ΚΙΝ</w:t>
      </w:r>
      <w:proofErr w:type="spellEnd"/>
      <w:r>
        <w:t>.) E-</w:t>
      </w:r>
      <w:proofErr w:type="spellStart"/>
      <w:r>
        <w:t>MAIL</w:t>
      </w:r>
      <w:proofErr w:type="spellEnd"/>
      <w:r>
        <w:br/>
      </w:r>
      <w:r>
        <w:br/>
        <w:t>1. …………………………………… …………… ..…………… ……………………</w:t>
      </w:r>
      <w:r>
        <w:br/>
        <w:t>………………………..</w:t>
      </w:r>
      <w:r>
        <w:br/>
      </w:r>
      <w:r>
        <w:br/>
        <w:t>2. …………………………………… …………… …………..... …………………….</w:t>
      </w:r>
      <w:r>
        <w:br/>
        <w:t>………………………..</w:t>
      </w:r>
      <w:r>
        <w:br/>
      </w:r>
      <w:r>
        <w:br/>
      </w:r>
      <w:r>
        <w:br/>
        <w:t>4.ΤΙΤΛΟΣ ΠΡΟΓΡΑΜΜΑΤΟΣ / ΕΡΕΥΝΗΤΙΚΗΣ ΕΡΓΑΣΙΑΣ:</w:t>
      </w:r>
      <w:r>
        <w:br/>
        <w:t>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…………………………………………………………………………………………………………………………………….</w:t>
      </w:r>
      <w:r>
        <w:br/>
      </w:r>
      <w:r>
        <w:br/>
        <w:t>5.Η ΜΑΘΗΤΙΚΗ ΟΜΑΔΑ: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1) ΣΥΜΜΕΤΕΧΕΙ ΦΕΤΟΣ ΣΕ ΑΛΛΑ ΔΙΚΤΥΑ </w:t>
      </w:r>
      <w:proofErr w:type="spellStart"/>
      <w:r>
        <w:t>Π.Ε</w:t>
      </w:r>
      <w:proofErr w:type="spellEnd"/>
      <w:r>
        <w:t>.</w:t>
      </w:r>
      <w:r>
        <w:br/>
        <w:t>ΟΧΙ ΝΑΙ</w:t>
      </w:r>
      <w:r>
        <w:br/>
      </w:r>
      <w:r>
        <w:br/>
        <w:t>Αν ΝΑΙ, στα εξής:……………………………………………………………….</w:t>
      </w:r>
      <w:r>
        <w:br/>
      </w:r>
      <w:r>
        <w:br/>
        <w:t>……………………………………………………………….</w:t>
      </w:r>
      <w:r>
        <w:br/>
      </w:r>
      <w:r>
        <w:br/>
        <w:t xml:space="preserve">3) ΣΥΜΜΕΤΕΙΧΕ ΤΑ ΠΡΟΗΓΟΥΜΕΝΑ ΧΡΟΝΙΑ ΣΕ ΔΙΚΤΥΑ </w:t>
      </w:r>
      <w:proofErr w:type="spellStart"/>
      <w:r>
        <w:t>Π.Ε</w:t>
      </w:r>
      <w:proofErr w:type="spellEnd"/>
      <w:r>
        <w:br/>
        <w:t>ΟΧΙ ΝΑΙ</w:t>
      </w:r>
      <w:r>
        <w:br/>
      </w:r>
      <w:r>
        <w:br/>
        <w:t>Αν ΝΑΙ, στα εξής:……………………………………………………………….</w:t>
      </w:r>
      <w:r>
        <w:br/>
      </w:r>
      <w:r>
        <w:br/>
        <w:t>… ……………………………………………………………..</w:t>
      </w:r>
      <w:r>
        <w:br/>
      </w:r>
      <w:r>
        <w:br/>
        <w:t xml:space="preserve">4) ΕΧΕΙ ΥΛΟΠΟΙΗΣΕΙ ΠΡΟΓΡΑΜΜΑΤΑ </w:t>
      </w:r>
      <w:proofErr w:type="spellStart"/>
      <w:r>
        <w:t>Π.Ε</w:t>
      </w:r>
      <w:proofErr w:type="spellEnd"/>
      <w:r>
        <w:t xml:space="preserve"> ΤΑ ΠΡΟΗΓΟΥΜΕΝΑ ΧΡΟΝΙΑ</w:t>
      </w:r>
      <w:r>
        <w:br/>
        <w:t>Αν ΝΑΙ, με θέμα:…………………………………………………………………. ΟΧΙ ΝΑΙ</w:t>
      </w:r>
      <w:r>
        <w:br/>
      </w:r>
      <w:r>
        <w:br/>
        <w:t>………………………………………………………………….</w:t>
      </w:r>
      <w:r>
        <w:br/>
      </w:r>
      <w:r>
        <w:br/>
        <w:t>………………………………………………………………….</w:t>
      </w:r>
      <w:r>
        <w:br/>
      </w:r>
      <w:r>
        <w:lastRenderedPageBreak/>
        <w:br/>
        <w:t>………………………………………………………………….</w:t>
      </w:r>
      <w:r>
        <w:br/>
      </w:r>
      <w:r>
        <w:br/>
        <w:t>Συμπληρωματικά στοιχεία, τα οποία κρίνετε απαραίτητο να γνωρίζει η</w:t>
      </w:r>
      <w:r>
        <w:br/>
        <w:t>Συντονιστική Επιτροπή του Δικτύου και η Παιδαγωγική Ομάδα του Συντονιστικού</w:t>
      </w:r>
      <w:r>
        <w:br/>
        <w:t>Κέντρου Περιβαλλοντικής Εκπαίδευσης Έδεσσας-Γιαννιτσών, είναι:</w:t>
      </w:r>
      <w:r>
        <w:br/>
        <w:t>…………………………………………………………………………………………………………………..….……………………………………………………………………………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</w:t>
      </w:r>
      <w:r>
        <w:br/>
      </w:r>
      <w:r>
        <w:br/>
      </w:r>
      <w:r>
        <w:br/>
        <w:t xml:space="preserve">ΕΠΙΘΥΜΟΥΜΕ ΝΑ ΕΝΤΑΧΘΟΥΜΕ ΣΤΟ ΕΘΝΙΚΟ ΔΙΚΤΥΟ </w:t>
      </w:r>
      <w:proofErr w:type="spellStart"/>
      <w:r>
        <w:t>Ε.Α.Α</w:t>
      </w:r>
      <w:proofErr w:type="spellEnd"/>
      <w:r>
        <w:t>.: «ΑΠΟΡΡΙΜΜΑΤΑ: ΤΑ ΧΡΗΣΙΜΑ</w:t>
      </w:r>
      <w:r>
        <w:br/>
        <w:t xml:space="preserve">ΑΧΡΗΣΤΑ», ΜΕ ΣΥΝΤΟΝΙΣΤΙΚΟ ΦΟΡΕΑ ΤΟ </w:t>
      </w:r>
      <w:proofErr w:type="spellStart"/>
      <w:r>
        <w:t>Κ.Π.Ε</w:t>
      </w:r>
      <w:proofErr w:type="spellEnd"/>
      <w:r>
        <w:t>. ΕΔΕΣΣΑΣ ΓΙΑΝΝΙΤΣΩΝ, ΓΙΑ ΤΑ ΣΧΟΛΙΚΑ</w:t>
      </w:r>
      <w:r>
        <w:br/>
        <w:t>ΕΤΗ 2019- 2020, 2020-2021, ΣΥΜΦΩΝΑ ΜΕ ΤΟ ΠΛΑΙΣΙΟ ΠΟΥ ΠΕΡΙΓΡΑΦΕΤΑΙ ΣΤΟ ΜΕ</w:t>
      </w:r>
      <w:r>
        <w:br/>
        <w:t xml:space="preserve">ΑΡ. </w:t>
      </w:r>
      <w:proofErr w:type="spellStart"/>
      <w:r>
        <w:t>ΠΡΩΤ</w:t>
      </w:r>
      <w:proofErr w:type="spellEnd"/>
      <w:r>
        <w:t xml:space="preserve">. 22/02-02-2020 ΕΓΓΡΑΦΟ ΤΟΥ </w:t>
      </w:r>
      <w:proofErr w:type="spellStart"/>
      <w:r>
        <w:t>Κ.Π.Ε</w:t>
      </w:r>
      <w:proofErr w:type="spellEnd"/>
      <w:r>
        <w:t>. ΕΔΕΣΣΑΣ ΓΙΑΝΝΙΤΣΩΝ.</w:t>
      </w:r>
      <w:r>
        <w:br/>
        <w:t xml:space="preserve">………………………/……/20… </w:t>
      </w:r>
      <w:r>
        <w:br/>
      </w:r>
      <w:r>
        <w:br/>
        <w:t xml:space="preserve">…. </w:t>
      </w:r>
      <w:proofErr w:type="spellStart"/>
      <w:r>
        <w:t>ΔΙΕΥΘΥΝΤ</w:t>
      </w:r>
      <w:proofErr w:type="spellEnd"/>
      <w:r>
        <w:t>…….</w:t>
      </w:r>
      <w:r>
        <w:br/>
        <w:t>Ο/ΟΙ ΣΥΝΤΟΝΙΣΤΗΣ/ΕΣ ΕΚΠΑΙΔΕΥΤΙΚΟΙ</w:t>
      </w:r>
      <w:r>
        <w:br/>
      </w:r>
      <w:r>
        <w:br/>
        <w:t>(υπογραφή/ σφραγίδα)</w:t>
      </w:r>
      <w:r>
        <w:br/>
        <w:t>(ονοματεπώνυμο/ υπογρ</w:t>
      </w:r>
      <w:r>
        <w:t>αφή)</w:t>
      </w:r>
      <w:r>
        <w:br/>
      </w:r>
      <w:r>
        <w:br/>
      </w:r>
      <w:r>
        <w:br/>
      </w:r>
      <w:r>
        <w:br/>
      </w:r>
      <w:r>
        <w:t>ΣΤΟΙΧΕΙΑ</w:t>
      </w:r>
      <w:r>
        <w:br/>
      </w:r>
      <w:r>
        <w:br/>
        <w:t xml:space="preserve">Υπευθύνου Περιβαλλοντικής Εκπαίδευσης </w:t>
      </w:r>
      <w:proofErr w:type="spellStart"/>
      <w:r>
        <w:t>Π.Ε</w:t>
      </w:r>
      <w:proofErr w:type="spellEnd"/>
      <w:r>
        <w:t>/</w:t>
      </w:r>
      <w:proofErr w:type="spellStart"/>
      <w:r>
        <w:t>Δ.Ε</w:t>
      </w:r>
      <w:proofErr w:type="spellEnd"/>
      <w:r>
        <w:t>.</w:t>
      </w:r>
      <w:r>
        <w:br/>
      </w:r>
      <w:r>
        <w:br/>
      </w:r>
      <w:r>
        <w:br/>
        <w:t>(Δ/</w:t>
      </w:r>
      <w:proofErr w:type="spellStart"/>
      <w:r>
        <w:t>νσ</w:t>
      </w:r>
      <w:proofErr w:type="spellEnd"/>
      <w:r>
        <w:t xml:space="preserve">η </w:t>
      </w:r>
      <w:proofErr w:type="spellStart"/>
      <w:r>
        <w:t>Δ.Ε</w:t>
      </w:r>
      <w:proofErr w:type="spellEnd"/>
      <w:r>
        <w:t>/</w:t>
      </w:r>
      <w:proofErr w:type="spellStart"/>
      <w:r>
        <w:t>Π.Ε</w:t>
      </w:r>
      <w:proofErr w:type="spellEnd"/>
      <w:r>
        <w:t>., ταχυδρομική και ηλεκτρονική</w:t>
      </w:r>
      <w:r>
        <w:br/>
        <w:t xml:space="preserve">διεύθυνση, </w:t>
      </w:r>
      <w:proofErr w:type="spellStart"/>
      <w:r>
        <w:t>fax</w:t>
      </w:r>
      <w:proofErr w:type="spellEnd"/>
      <w:r>
        <w:t>, τηλέφωνο)</w:t>
      </w:r>
      <w:r>
        <w:br/>
      </w:r>
      <w:r>
        <w:br/>
      </w:r>
      <w:r>
        <w:br/>
      </w:r>
      <w:r>
        <w:br/>
      </w:r>
      <w:r>
        <w:br/>
        <w:t xml:space="preserve">Ημερομηνία………… Αριθ. </w:t>
      </w:r>
      <w:proofErr w:type="spellStart"/>
      <w:r>
        <w:t>Πρωτ</w:t>
      </w:r>
      <w:proofErr w:type="spellEnd"/>
      <w:r>
        <w:t>. ………</w:t>
      </w:r>
      <w:r>
        <w:br/>
      </w:r>
      <w:r>
        <w:br/>
      </w:r>
      <w:r>
        <w:br/>
      </w:r>
      <w:r>
        <w:br/>
      </w:r>
      <w:r>
        <w:br/>
        <w:t>ΠΡΟΣ</w:t>
      </w:r>
      <w:r>
        <w:br/>
      </w:r>
      <w:r>
        <w:br/>
      </w:r>
      <w:r>
        <w:lastRenderedPageBreak/>
        <w:t>Κέντρο Περιβαλλοντικής Εκπαίδευσης Έδεσσας Γιαννιτσών</w:t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ΔΗΛΩΣΗ</w:t>
      </w:r>
      <w:proofErr w:type="spellEnd"/>
      <w:r>
        <w:br/>
      </w:r>
      <w:r>
        <w:br/>
        <w:t>Ο/Η………………………………………………… Υπεύθυνος/η Σχολικών</w:t>
      </w:r>
      <w:r>
        <w:br/>
        <w:t>Δραστηριοτήτων/</w:t>
      </w:r>
      <w:proofErr w:type="spellStart"/>
      <w:r>
        <w:t>Π.Ε</w:t>
      </w:r>
      <w:proofErr w:type="spellEnd"/>
      <w:r>
        <w:t>. Νομού</w:t>
      </w:r>
      <w:r>
        <w:br/>
      </w:r>
      <w:r>
        <w:br/>
        <w:t>…………………….δηλώνω ότι επιθυμώ να συμμετέχω, εκπροσωπώντας τη Διεύθυνση</w:t>
      </w:r>
      <w:r>
        <w:br/>
        <w:t>…………......... (</w:t>
      </w:r>
      <w:proofErr w:type="spellStart"/>
      <w:r>
        <w:t>Π.Ε</w:t>
      </w:r>
      <w:proofErr w:type="spellEnd"/>
      <w:r>
        <w:t>./</w:t>
      </w:r>
      <w:proofErr w:type="spellStart"/>
      <w:r>
        <w:t>Δ.Ε</w:t>
      </w:r>
      <w:proofErr w:type="spellEnd"/>
      <w:r>
        <w:t>) ως Συνεργαζόμενο Φορέα, στο Εθνικό</w:t>
      </w:r>
      <w:r>
        <w:br/>
        <w:t xml:space="preserve">Δίκτυο Εκπαίδευσης για την </w:t>
      </w:r>
      <w:proofErr w:type="spellStart"/>
      <w:r>
        <w:t>Αξιοβίωτη</w:t>
      </w:r>
      <w:proofErr w:type="spellEnd"/>
      <w:r>
        <w:t xml:space="preserve"> Ανάπτυξη ΑΠΟΡΡΙΜΜΑΤΑ: ΤΑ ΧΡΗΣΙΜΑ</w:t>
      </w:r>
      <w:r>
        <w:br/>
        <w:t>«ΑΧΡΗΣΤΑ», το οποίο συντονίζεται από το Κέντρο Περιβαλλοντικής Εκπαίδευσης</w:t>
      </w:r>
      <w:r>
        <w:br/>
        <w:t>Έδεσσας Γιαννιτσών.</w:t>
      </w:r>
      <w:r>
        <w:br/>
      </w:r>
      <w:r>
        <w:br/>
      </w:r>
      <w:r>
        <w:br/>
        <w:t>Ο συνεργαζόμενος φορέας</w:t>
      </w:r>
      <w:r>
        <w:br/>
      </w:r>
      <w:r>
        <w:br/>
      </w:r>
      <w:r>
        <w:br/>
      </w:r>
      <w:r>
        <w:br/>
        <w:t>Ο Δ/</w:t>
      </w:r>
      <w:proofErr w:type="spellStart"/>
      <w:r>
        <w:t>ντής</w:t>
      </w:r>
      <w:proofErr w:type="spellEnd"/>
      <w:r>
        <w:t xml:space="preserve"> </w:t>
      </w:r>
      <w:proofErr w:type="spellStart"/>
      <w:r>
        <w:t>Π.Ε</w:t>
      </w:r>
      <w:proofErr w:type="spellEnd"/>
      <w:r>
        <w:t>./</w:t>
      </w:r>
      <w:proofErr w:type="spellStart"/>
      <w:r>
        <w:t>Δ.Ε</w:t>
      </w:r>
      <w:proofErr w:type="spellEnd"/>
      <w:r>
        <w:t xml:space="preserve">. Ο Υπεύθυνος </w:t>
      </w:r>
      <w:proofErr w:type="spellStart"/>
      <w:r>
        <w:t>Σ.Δ</w:t>
      </w:r>
      <w:proofErr w:type="spellEnd"/>
      <w:r>
        <w:t>./</w:t>
      </w:r>
      <w:proofErr w:type="spellStart"/>
      <w:r>
        <w:t>Π.Ε</w:t>
      </w:r>
      <w:proofErr w:type="spellEnd"/>
      <w:r>
        <w:t>.</w:t>
      </w:r>
    </w:p>
    <w:sectPr w:rsidR="00641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60"/>
    <w:rsid w:val="00641983"/>
    <w:rsid w:val="00831060"/>
    <w:rsid w:val="00B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1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1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e-edess.pel.sch.gr" TargetMode="External"/><Relationship Id="rId13" Type="http://schemas.openxmlformats.org/officeDocument/2006/relationships/hyperlink" Target="http://blogs.sch.gr/schoolgardens" TargetMode="External"/><Relationship Id="rId18" Type="http://schemas.openxmlformats.org/officeDocument/2006/relationships/hyperlink" Target="http://myownchristmastree.blogspot.g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neroexeimnimi.blogspot.com/" TargetMode="External"/><Relationship Id="rId7" Type="http://schemas.openxmlformats.org/officeDocument/2006/relationships/hyperlink" Target="http://kpe-edess.pel.sch.gr" TargetMode="External"/><Relationship Id="rId12" Type="http://schemas.openxmlformats.org/officeDocument/2006/relationships/hyperlink" Target="http://blogs.sch.gr/kpeedessa2" TargetMode="External"/><Relationship Id="rId17" Type="http://schemas.openxmlformats.org/officeDocument/2006/relationships/hyperlink" Target="http://myownchristmastree.blogspot.gr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logs.sch.gr/fotografizo" TargetMode="External"/><Relationship Id="rId20" Type="http://schemas.openxmlformats.org/officeDocument/2006/relationships/hyperlink" Target="https://www.facebook.com/100013594783742/videos/796688130794339/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kpe-edess.pel.sch.gr" TargetMode="External"/><Relationship Id="rId11" Type="http://schemas.openxmlformats.org/officeDocument/2006/relationships/hyperlink" Target="http://blogs.sch.gr/kpeedessa2" TargetMode="External"/><Relationship Id="rId24" Type="http://schemas.openxmlformats.org/officeDocument/2006/relationships/hyperlink" Target="mailto:2014@gmail.com" TargetMode="External"/><Relationship Id="rId5" Type="http://schemas.openxmlformats.org/officeDocument/2006/relationships/hyperlink" Target="mailto:mail@kpe-edess.pel.sch.gr" TargetMode="External"/><Relationship Id="rId15" Type="http://schemas.openxmlformats.org/officeDocument/2006/relationships/hyperlink" Target="http://blogs.sch.gr/fotografizo" TargetMode="External"/><Relationship Id="rId23" Type="http://schemas.openxmlformats.org/officeDocument/2006/relationships/hyperlink" Target="mailto:pokpe2014@gmail.com" TargetMode="External"/><Relationship Id="rId10" Type="http://schemas.openxmlformats.org/officeDocument/2006/relationships/hyperlink" Target="http://blogs.sch.gr/kpeedessa" TargetMode="External"/><Relationship Id="rId19" Type="http://schemas.openxmlformats.org/officeDocument/2006/relationships/hyperlink" Target="http://toneroexeimnimi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sch.gr/kpeedessa" TargetMode="External"/><Relationship Id="rId14" Type="http://schemas.openxmlformats.org/officeDocument/2006/relationships/hyperlink" Target="http://blogs.sch.gr/schoolgardens" TargetMode="External"/><Relationship Id="rId22" Type="http://schemas.openxmlformats.org/officeDocument/2006/relationships/hyperlink" Target="https://www.amna.gr/macedonia/article/429195/I-mpanta-ton-aporrimmatoforon-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1501</Words>
  <Characters>8109</Characters>
  <Application>Microsoft Office Word</Application>
  <DocSecurity>0</DocSecurity>
  <Lines>67</Lines>
  <Paragraphs>19</Paragraphs>
  <ScaleCrop>false</ScaleCrop>
  <Company>ΕΠΠtools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gsdher</dc:creator>
  <cp:lastModifiedBy>gsdher</cp:lastModifiedBy>
  <cp:revision>2</cp:revision>
  <dcterms:created xsi:type="dcterms:W3CDTF">2020-02-12T07:18:00Z</dcterms:created>
  <dcterms:modified xsi:type="dcterms:W3CDTF">2020-02-12T07:29:00Z</dcterms:modified>
</cp:coreProperties>
</file>